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46" w:rsidRDefault="00E81C46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09C5B41" wp14:editId="4965A388">
            <wp:simplePos x="0" y="0"/>
            <wp:positionH relativeFrom="column">
              <wp:posOffset>-10160</wp:posOffset>
            </wp:positionH>
            <wp:positionV relativeFrom="paragraph">
              <wp:posOffset>43180</wp:posOffset>
            </wp:positionV>
            <wp:extent cx="1869440" cy="1874520"/>
            <wp:effectExtent l="0" t="0" r="0" b="0"/>
            <wp:wrapNone/>
            <wp:docPr id="59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C46" w:rsidRDefault="00E81C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79B76" wp14:editId="44C3FAEC">
                <wp:simplePos x="0" y="0"/>
                <wp:positionH relativeFrom="column">
                  <wp:posOffset>2357120</wp:posOffset>
                </wp:positionH>
                <wp:positionV relativeFrom="paragraph">
                  <wp:posOffset>55245</wp:posOffset>
                </wp:positionV>
                <wp:extent cx="3982720" cy="181356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4D4A08" w:rsidRDefault="00431895" w:rsidP="004D4A08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D4A08">
                              <w:rPr>
                                <w:b/>
                                <w:sz w:val="96"/>
                                <w:szCs w:val="96"/>
                              </w:rPr>
                              <w:t>CALENDÁRIO</w:t>
                            </w:r>
                          </w:p>
                          <w:p w:rsidR="00431895" w:rsidRDefault="00431895" w:rsidP="004D4A08">
                            <w:pPr>
                              <w:spacing w:after="0"/>
                              <w:ind w:left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D4A0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PEDAGÓGICO </w:t>
                            </w:r>
                          </w:p>
                          <w:p w:rsidR="00431895" w:rsidRPr="004D4A08" w:rsidRDefault="00431895" w:rsidP="004D4A08">
                            <w:pPr>
                              <w:spacing w:after="0"/>
                              <w:ind w:left="708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D4A0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 EVENTOS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5.6pt;margin-top:4.35pt;width:313.6pt;height:1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" fillcolor="white [3201]" stroked="f" strokeweight=".5pt">
                <v:textbox>
                  <w:txbxContent>
                    <w:p w:rsidR="00431895" w:rsidRPr="004D4A08" w:rsidRDefault="00431895" w:rsidP="004D4A08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D4A08">
                        <w:rPr>
                          <w:b/>
                          <w:sz w:val="96"/>
                          <w:szCs w:val="96"/>
                        </w:rPr>
                        <w:t>CALENDÁRIO</w:t>
                      </w:r>
                    </w:p>
                    <w:p w:rsidR="00431895" w:rsidRDefault="00431895" w:rsidP="004D4A08">
                      <w:pPr>
                        <w:spacing w:after="0"/>
                        <w:ind w:left="708"/>
                        <w:rPr>
                          <w:b/>
                          <w:sz w:val="40"/>
                          <w:szCs w:val="40"/>
                        </w:rPr>
                      </w:pPr>
                      <w:r w:rsidRPr="004D4A08">
                        <w:rPr>
                          <w:b/>
                          <w:sz w:val="40"/>
                          <w:szCs w:val="40"/>
                        </w:rPr>
                        <w:t xml:space="preserve">PEDAGÓGICO </w:t>
                      </w:r>
                    </w:p>
                    <w:p w:rsidR="00431895" w:rsidRPr="004D4A08" w:rsidRDefault="00431895" w:rsidP="004D4A08">
                      <w:pPr>
                        <w:spacing w:after="0"/>
                        <w:ind w:left="708"/>
                        <w:rPr>
                          <w:b/>
                          <w:sz w:val="96"/>
                          <w:szCs w:val="96"/>
                        </w:rPr>
                      </w:pPr>
                      <w:r w:rsidRPr="004D4A08">
                        <w:rPr>
                          <w:b/>
                          <w:sz w:val="40"/>
                          <w:szCs w:val="40"/>
                        </w:rPr>
                        <w:t xml:space="preserve">E EVENTOS </w:t>
                      </w:r>
                    </w:p>
                  </w:txbxContent>
                </v:textbox>
              </v:shape>
            </w:pict>
          </mc:Fallback>
        </mc:AlternateContent>
      </w:r>
    </w:p>
    <w:p w:rsidR="00E81C46" w:rsidRDefault="00E81C46"/>
    <w:p w:rsidR="00E81C46" w:rsidRDefault="00E81C4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A86B1" wp14:editId="69EE1E79">
                <wp:simplePos x="0" y="0"/>
                <wp:positionH relativeFrom="column">
                  <wp:posOffset>4693920</wp:posOffset>
                </wp:positionH>
                <wp:positionV relativeFrom="paragraph">
                  <wp:posOffset>186690</wp:posOffset>
                </wp:positionV>
                <wp:extent cx="1468120" cy="792480"/>
                <wp:effectExtent l="0" t="0" r="0" b="76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4D4A08" w:rsidRDefault="00431895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margin-left:369.6pt;margin-top:14.7pt;width:115.6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" fillcolor="white [3201]" stroked="f" strokeweight=".5pt">
                <v:textbox>
                  <w:txbxContent>
                    <w:p w:rsidR="00431895" w:rsidRPr="004D4A08" w:rsidRDefault="00431895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E81C46" w:rsidRDefault="00E81C46"/>
    <w:p w:rsidR="00E81C46" w:rsidRDefault="00E81C46"/>
    <w:p w:rsidR="00E81C46" w:rsidRDefault="00E81C46"/>
    <w:p w:rsidR="00E81C46" w:rsidRPr="00E81C46" w:rsidRDefault="00C46323" w:rsidP="00E81C46">
      <w:pPr>
        <w:ind w:left="708"/>
        <w:rPr>
          <w:b/>
          <w:sz w:val="44"/>
          <w:szCs w:val="44"/>
        </w:rPr>
      </w:pPr>
      <w:r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CF173" wp14:editId="5D97BC51">
                <wp:simplePos x="0" y="0"/>
                <wp:positionH relativeFrom="column">
                  <wp:posOffset>3657600</wp:posOffset>
                </wp:positionH>
                <wp:positionV relativeFrom="paragraph">
                  <wp:posOffset>511810</wp:posOffset>
                </wp:positionV>
                <wp:extent cx="3190240" cy="7239000"/>
                <wp:effectExtent l="0" t="0" r="1016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7239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28303D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303D">
                              <w:rPr>
                                <w:b/>
                                <w:sz w:val="16"/>
                                <w:szCs w:val="16"/>
                              </w:rPr>
                              <w:t>FEVEREIRO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03- Reunião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Abertura do Ano Letivo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04, 05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 06 – Reuniões de Pais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10 – Início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das Aulas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303D">
                              <w:rPr>
                                <w:b/>
                                <w:sz w:val="16"/>
                                <w:szCs w:val="16"/>
                              </w:rPr>
                              <w:t>Importante: Início do 1º Caderno durante a 1ª Semana Letiva</w:t>
                            </w:r>
                          </w:p>
                          <w:p w:rsidR="00431895" w:rsidRPr="00AC51E0" w:rsidRDefault="00431895" w:rsidP="0028303D">
                            <w:pPr>
                              <w:spacing w:after="0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MARÇO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03 e 04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(Carnaval e Cinzas)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06 e 07 – Recesso</w:t>
                            </w:r>
                            <w:proofErr w:type="gramEnd"/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11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P1 e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17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21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P1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 e 25 – 2ª Chamada</w:t>
                            </w:r>
                          </w:p>
                          <w:p w:rsidR="00431895" w:rsidRPr="00AC51E0" w:rsidRDefault="00431895" w:rsidP="0028303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303D">
                              <w:rPr>
                                <w:b/>
                                <w:sz w:val="16"/>
                                <w:szCs w:val="16"/>
                              </w:rPr>
                              <w:t>ABRIL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03 e 04 – I Simulado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10 – Excursão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Pe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>dagógica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15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P2 e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18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(Paixão)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21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(Tiradentes)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22 – Recesso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23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(São Jorge)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24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30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P2</w:t>
                            </w:r>
                          </w:p>
                          <w:p w:rsidR="00431895" w:rsidRPr="00AC51E0" w:rsidRDefault="00431895" w:rsidP="0028303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1895" w:rsidRPr="001B5ADB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B5ADB">
                              <w:rPr>
                                <w:b/>
                                <w:sz w:val="16"/>
                                <w:szCs w:val="16"/>
                              </w:rPr>
                              <w:t>MAIO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– Feriado (Trabalho)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02 - Recesso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05 e 06 –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05 – Início do Caderno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proofErr w:type="gramEnd"/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 – I COC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08 – Divulgação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Boletins 1º Bimestre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09 – Comemoração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 das Mães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12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23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REC I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20 –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Envio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da P3 e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26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P3</w:t>
                            </w:r>
                          </w:p>
                          <w:p w:rsidR="00431895" w:rsidRPr="00AC51E0" w:rsidRDefault="00431895" w:rsidP="0028303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1895" w:rsidRPr="00C46323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6323">
                              <w:rPr>
                                <w:b/>
                                <w:sz w:val="16"/>
                                <w:szCs w:val="16"/>
                              </w:rPr>
                              <w:t>JUNHO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 e 03 – 2ª Ch</w:t>
                            </w:r>
                            <w:r w:rsidR="00AC51E0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06 –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 xml:space="preserve"> Projeto</w:t>
                            </w:r>
                            <w:proofErr w:type="gramEnd"/>
                            <w:r w:rsidR="005B2E40">
                              <w:rPr>
                                <w:sz w:val="16"/>
                                <w:szCs w:val="16"/>
                              </w:rPr>
                              <w:t xml:space="preserve"> Pedagógico (Ciências e Artes)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e 18 – II Simulado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19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(Corpus Christi)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 – Recesso</w:t>
                            </w:r>
                            <w:proofErr w:type="gramEnd"/>
                            <w:r w:rsidR="00AC51E0">
                              <w:rPr>
                                <w:sz w:val="16"/>
                                <w:szCs w:val="16"/>
                              </w:rPr>
                              <w:t xml:space="preserve"> Escolar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24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P4 e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30 – Início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P4</w:t>
                            </w:r>
                          </w:p>
                          <w:p w:rsidR="00431895" w:rsidRPr="00AC51E0" w:rsidRDefault="00431895" w:rsidP="0028303D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431895" w:rsidRPr="00C46323" w:rsidRDefault="00431895" w:rsidP="0028303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6323">
                              <w:rPr>
                                <w:b/>
                                <w:sz w:val="16"/>
                                <w:szCs w:val="16"/>
                              </w:rPr>
                              <w:t>JULHO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01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04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P4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07 e 08 – 2ª Chamada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07 – Início do Caderno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</w:p>
                          <w:p w:rsidR="00AC51E0" w:rsidRDefault="00AC51E0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14 – Divulgação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 Boletim Escolar (Resultado do 2º Bimestre)</w:t>
                            </w:r>
                          </w:p>
                          <w:p w:rsidR="00431895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18 – Festa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Junina</w:t>
                            </w:r>
                          </w:p>
                          <w:p w:rsidR="00431895" w:rsidRPr="0028303D" w:rsidRDefault="00431895" w:rsidP="0028303D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21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31 – Recesso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left:0;text-align:left;margin-left:4in;margin-top:40.3pt;width:251.2pt;height:5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" fillcolor="white [3201]" strokecolor="black [3200]" strokeweight="2pt">
                <v:textbox>
                  <w:txbxContent>
                    <w:p w:rsidR="00431895" w:rsidRPr="0028303D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8303D">
                        <w:rPr>
                          <w:b/>
                          <w:sz w:val="16"/>
                          <w:szCs w:val="16"/>
                        </w:rPr>
                        <w:t>FEVEREIRO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03- Reunião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Abertura do Ano Letivo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04, 05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e 06 – Reuniões de Pais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10 – Início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das Aulas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8303D">
                        <w:rPr>
                          <w:b/>
                          <w:sz w:val="16"/>
                          <w:szCs w:val="16"/>
                        </w:rPr>
                        <w:t>Importante: Início do 1º Caderno durante a 1ª Semana Letiva</w:t>
                      </w:r>
                    </w:p>
                    <w:p w:rsidR="00431895" w:rsidRPr="00AC51E0" w:rsidRDefault="00431895" w:rsidP="0028303D">
                      <w:pPr>
                        <w:spacing w:after="0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431895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MARÇO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03 e 04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(Carnaval e Cinzas)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06 e 07 – Recesso</w:t>
                      </w:r>
                      <w:proofErr w:type="gramEnd"/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11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P1 e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17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21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P1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24 e 25 – 2ª Chamada</w:t>
                      </w:r>
                    </w:p>
                    <w:p w:rsidR="00431895" w:rsidRPr="00AC51E0" w:rsidRDefault="00431895" w:rsidP="0028303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431895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28303D">
                        <w:rPr>
                          <w:b/>
                          <w:sz w:val="16"/>
                          <w:szCs w:val="16"/>
                        </w:rPr>
                        <w:t>ABRIL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 e 04 – I Simulado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10 – Excursão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Pe</w:t>
                      </w:r>
                      <w:r w:rsidR="005B2E40">
                        <w:rPr>
                          <w:sz w:val="16"/>
                          <w:szCs w:val="16"/>
                        </w:rPr>
                        <w:t>dagógica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15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P2 e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18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(Paixão)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21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(Tiradentes)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22 – Recesso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23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(São Jorge)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24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30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P2</w:t>
                      </w:r>
                    </w:p>
                    <w:p w:rsidR="00431895" w:rsidRPr="00AC51E0" w:rsidRDefault="00431895" w:rsidP="0028303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431895" w:rsidRPr="001B5ADB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B5ADB">
                        <w:rPr>
                          <w:b/>
                          <w:sz w:val="16"/>
                          <w:szCs w:val="16"/>
                        </w:rPr>
                        <w:t>MAIO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 – Feriado (Trabalho)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02 - Recesso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05 e 06 –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05 – Início do Caderno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07 – I COC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08 – Divulgação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Boletins 1º Bimestre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09 – Comemoração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Dia das Mães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12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23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REC I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20 –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Envio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da P3 e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26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20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P3</w:t>
                      </w:r>
                    </w:p>
                    <w:p w:rsidR="00431895" w:rsidRPr="00AC51E0" w:rsidRDefault="00431895" w:rsidP="0028303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431895" w:rsidRPr="00C46323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C46323">
                        <w:rPr>
                          <w:b/>
                          <w:sz w:val="16"/>
                          <w:szCs w:val="16"/>
                        </w:rPr>
                        <w:t>JUNHO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 e 03 – 2ª Ch</w:t>
                      </w:r>
                      <w:r w:rsidR="00AC51E0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06 –</w:t>
                      </w:r>
                      <w:r w:rsidR="005B2E40">
                        <w:rPr>
                          <w:sz w:val="16"/>
                          <w:szCs w:val="16"/>
                        </w:rPr>
                        <w:t xml:space="preserve"> Projeto</w:t>
                      </w:r>
                      <w:proofErr w:type="gramEnd"/>
                      <w:r w:rsidR="005B2E40">
                        <w:rPr>
                          <w:sz w:val="16"/>
                          <w:szCs w:val="16"/>
                        </w:rPr>
                        <w:t xml:space="preserve"> Pedagógico (Ciências e Artes)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e 18 – II Simulado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19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(Corpus Christi)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20 – Recesso</w:t>
                      </w:r>
                      <w:proofErr w:type="gramEnd"/>
                      <w:r w:rsidR="00AC51E0">
                        <w:rPr>
                          <w:sz w:val="16"/>
                          <w:szCs w:val="16"/>
                        </w:rPr>
                        <w:t xml:space="preserve"> Escolar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24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P4 e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30 – Início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P4</w:t>
                      </w:r>
                    </w:p>
                    <w:p w:rsidR="00431895" w:rsidRPr="00AC51E0" w:rsidRDefault="00431895" w:rsidP="0028303D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:rsidR="00431895" w:rsidRPr="00C46323" w:rsidRDefault="00431895" w:rsidP="0028303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C46323">
                        <w:rPr>
                          <w:b/>
                          <w:sz w:val="16"/>
                          <w:szCs w:val="16"/>
                        </w:rPr>
                        <w:t>JULHO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01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04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P4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07 e 08 – 2ª Chamada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07 – Início do Caderno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3</w:t>
                      </w:r>
                      <w:proofErr w:type="gramEnd"/>
                    </w:p>
                    <w:p w:rsidR="00AC51E0" w:rsidRDefault="00AC51E0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14 – Divulgação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do Boletim Escolar (Resultado do 2º Bimestre)</w:t>
                      </w:r>
                    </w:p>
                    <w:p w:rsidR="00431895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18 – Festa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Junina</w:t>
                      </w:r>
                    </w:p>
                    <w:p w:rsidR="00431895" w:rsidRPr="0028303D" w:rsidRDefault="00431895" w:rsidP="0028303D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21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31 – Recesso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Escolar</w:t>
                      </w:r>
                    </w:p>
                  </w:txbxContent>
                </v:textbox>
              </v:shape>
            </w:pict>
          </mc:Fallback>
        </mc:AlternateContent>
      </w:r>
      <w:r w:rsidR="00E81C46" w:rsidRPr="00E81C46">
        <w:rPr>
          <w:b/>
          <w:sz w:val="44"/>
          <w:szCs w:val="44"/>
        </w:rPr>
        <w:t>1º SEMESTRE</w:t>
      </w:r>
      <w:r w:rsidR="00B62349">
        <w:rPr>
          <w:b/>
          <w:sz w:val="44"/>
          <w:szCs w:val="44"/>
        </w:rPr>
        <w:t xml:space="preserve"> – ENSINO FUNDAMENTAL I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2147D4" w:rsidRPr="002147D4" w:rsidTr="00214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2147D4" w:rsidRPr="002147D4" w:rsidRDefault="002147D4" w:rsidP="00616137">
            <w:pPr>
              <w:jc w:val="center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JANEIRO</w:t>
            </w:r>
          </w:p>
        </w:tc>
      </w:tr>
      <w:tr w:rsidR="002147D4" w:rsidRPr="002147D4" w:rsidTr="00214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2147D4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 w:rsidRPr="002147D4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 w:rsidRPr="002147D4"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5</w:t>
            </w:r>
            <w:proofErr w:type="gramEnd"/>
          </w:p>
        </w:tc>
      </w:tr>
      <w:tr w:rsidR="002147D4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 w:rsidRPr="002147D4">
              <w:rPr>
                <w:b w:val="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 w:rsidRPr="002147D4"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 w:rsidRPr="002147D4"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 w:rsidRPr="002147D4"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12</w:t>
            </w:r>
          </w:p>
        </w:tc>
      </w:tr>
      <w:tr w:rsidR="002147D4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rPr>
                <w:b w:val="0"/>
                <w:sz w:val="14"/>
                <w:szCs w:val="14"/>
              </w:rPr>
            </w:pPr>
            <w:r w:rsidRPr="002147D4">
              <w:rPr>
                <w:b w:val="0"/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19</w:t>
            </w:r>
          </w:p>
        </w:tc>
      </w:tr>
      <w:tr w:rsidR="002147D4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rPr>
                <w:sz w:val="14"/>
                <w:szCs w:val="14"/>
              </w:rPr>
            </w:pPr>
            <w:r w:rsidRPr="00B23068">
              <w:rPr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47D4" w:rsidRPr="00B23068" w:rsidRDefault="002147D4" w:rsidP="00616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26</w:t>
            </w:r>
          </w:p>
        </w:tc>
      </w:tr>
      <w:tr w:rsidR="002147D4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rPr>
                <w:b w:val="0"/>
                <w:sz w:val="14"/>
                <w:szCs w:val="14"/>
              </w:rPr>
            </w:pPr>
            <w:r w:rsidRPr="002147D4">
              <w:rPr>
                <w:b w:val="0"/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147D4">
              <w:rPr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147D4" w:rsidRPr="002147D4" w:rsidRDefault="002147D4" w:rsidP="006161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page" w:tblpX="3469" w:tblpY="-1769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550A9D" w:rsidRPr="002147D4" w:rsidTr="00550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FEVEREIRO</w:t>
            </w:r>
          </w:p>
        </w:tc>
      </w:tr>
      <w:tr w:rsidR="00550A9D" w:rsidRPr="002147D4" w:rsidTr="00550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2</w:t>
            </w:r>
            <w:proofErr w:type="gramEnd"/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9</w:t>
            </w:r>
            <w:proofErr w:type="gramEnd"/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rPr>
                <w:sz w:val="14"/>
                <w:szCs w:val="14"/>
              </w:rPr>
            </w:pPr>
            <w:r w:rsidRPr="00B23068"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16</w:t>
            </w:r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23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550A9D" w:rsidRPr="002147D4" w:rsidTr="00550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MARÇO</w:t>
            </w:r>
          </w:p>
        </w:tc>
      </w:tr>
      <w:tr w:rsidR="00550A9D" w:rsidRPr="002147D4" w:rsidTr="00550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2</w:t>
            </w:r>
            <w:proofErr w:type="gramEnd"/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rPr>
                <w:sz w:val="14"/>
                <w:szCs w:val="14"/>
              </w:rPr>
            </w:pPr>
            <w:proofErr w:type="gramStart"/>
            <w:r w:rsidRPr="00B23068"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9</w:t>
            </w:r>
            <w:proofErr w:type="gramEnd"/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16</w:t>
            </w:r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23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30</w:t>
            </w:r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page" w:tblpX="3437" w:tblpY="422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550A9D" w:rsidRPr="002147D4" w:rsidTr="00550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ABRIL</w:t>
            </w:r>
          </w:p>
        </w:tc>
      </w:tr>
      <w:tr w:rsidR="00550A9D" w:rsidRPr="002147D4" w:rsidTr="00550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6</w:t>
            </w:r>
            <w:proofErr w:type="gramEnd"/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13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20</w:t>
            </w:r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rPr>
                <w:sz w:val="14"/>
                <w:szCs w:val="14"/>
              </w:rPr>
            </w:pPr>
            <w:r w:rsidRPr="00B23068"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B23068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27</w:t>
            </w:r>
          </w:p>
        </w:tc>
      </w:tr>
      <w:tr w:rsidR="00550A9D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Pr="002147D4" w:rsidRDefault="00550A9D" w:rsidP="00550A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550A9D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50A9D" w:rsidRDefault="00550A9D" w:rsidP="00550A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550A9D" w:rsidRDefault="00550A9D"/>
    <w:p w:rsidR="00550A9D" w:rsidRDefault="00550A9D"/>
    <w:p w:rsidR="00935B51" w:rsidRDefault="00935B51"/>
    <w:p w:rsidR="00935B51" w:rsidRDefault="00935B51"/>
    <w:p w:rsidR="00935B51" w:rsidRDefault="00935B51"/>
    <w:tbl>
      <w:tblPr>
        <w:tblStyle w:val="ListaClar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1E7277" w:rsidRPr="002147D4" w:rsidTr="001E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1E7277" w:rsidRPr="002147D4" w:rsidRDefault="001E7277" w:rsidP="001E72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MAIO</w:t>
            </w:r>
          </w:p>
        </w:tc>
      </w:tr>
      <w:tr w:rsidR="001E7277" w:rsidRPr="002147D4" w:rsidTr="001E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4</w:t>
            </w:r>
            <w:proofErr w:type="gramEnd"/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11</w:t>
            </w:r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18</w:t>
            </w:r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25</w:t>
            </w:r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page" w:tblpX="3541" w:tblpY="142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1E7277" w:rsidRPr="002147D4" w:rsidTr="001E72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1E7277" w:rsidRPr="002147D4" w:rsidRDefault="001E7277" w:rsidP="001E72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JUNHO</w:t>
            </w:r>
          </w:p>
        </w:tc>
      </w:tr>
      <w:tr w:rsidR="001E7277" w:rsidRPr="002147D4" w:rsidTr="001E72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1</w:t>
            </w:r>
            <w:proofErr w:type="gramEnd"/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8</w:t>
            </w:r>
            <w:proofErr w:type="gramEnd"/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15</w:t>
            </w:r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22</w:t>
            </w:r>
          </w:p>
        </w:tc>
      </w:tr>
      <w:tr w:rsidR="001E7277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2147D4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Pr="00B23068" w:rsidRDefault="001E7277" w:rsidP="001E7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29</w:t>
            </w:r>
          </w:p>
        </w:tc>
      </w:tr>
      <w:tr w:rsidR="001E7277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7277" w:rsidRDefault="001E7277" w:rsidP="001E7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935B51" w:rsidRDefault="00935B51"/>
    <w:p w:rsidR="001E7277" w:rsidRDefault="001E7277"/>
    <w:p w:rsidR="001E7277" w:rsidRDefault="001E7277"/>
    <w:p w:rsidR="001E7277" w:rsidRDefault="001E7277"/>
    <w:p w:rsidR="001E7277" w:rsidRDefault="001E7277"/>
    <w:tbl>
      <w:tblPr>
        <w:tblStyle w:val="ListaClara"/>
        <w:tblpPr w:leftFromText="141" w:rightFromText="141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C46323" w:rsidRPr="002147D4" w:rsidTr="00C46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C46323" w:rsidRPr="002147D4" w:rsidRDefault="00C46323" w:rsidP="00C46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JULHO</w:t>
            </w:r>
          </w:p>
        </w:tc>
      </w:tr>
      <w:tr w:rsidR="00C46323" w:rsidRPr="002147D4" w:rsidTr="00C46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C46323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B23068">
              <w:rPr>
                <w:b/>
                <w:sz w:val="14"/>
                <w:szCs w:val="14"/>
              </w:rPr>
              <w:t>6</w:t>
            </w:r>
            <w:proofErr w:type="gramEnd"/>
          </w:p>
        </w:tc>
      </w:tr>
      <w:tr w:rsidR="00C46323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13</w:t>
            </w:r>
          </w:p>
        </w:tc>
      </w:tr>
      <w:tr w:rsidR="00C46323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2147D4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20</w:t>
            </w:r>
          </w:p>
        </w:tc>
      </w:tr>
      <w:tr w:rsidR="00C46323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rPr>
                <w:sz w:val="14"/>
                <w:szCs w:val="14"/>
              </w:rPr>
            </w:pPr>
            <w:r w:rsidRPr="00B23068"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27</w:t>
            </w:r>
          </w:p>
        </w:tc>
      </w:tr>
      <w:tr w:rsidR="00C46323" w:rsidRPr="002147D4" w:rsidTr="00B2306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rPr>
                <w:sz w:val="14"/>
                <w:szCs w:val="14"/>
              </w:rPr>
            </w:pPr>
            <w:r w:rsidRPr="00B23068"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B23068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Pr="00B23068" w:rsidRDefault="00C46323" w:rsidP="00C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</w:tr>
      <w:tr w:rsidR="00C46323" w:rsidRPr="002147D4" w:rsidTr="00B23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6323" w:rsidRDefault="00C46323" w:rsidP="00C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1E7277" w:rsidRDefault="001E7277"/>
    <w:p w:rsidR="00B62349" w:rsidRDefault="00B62349"/>
    <w:p w:rsidR="00B62349" w:rsidRDefault="00B62349"/>
    <w:p w:rsidR="00B62349" w:rsidRDefault="00B62349"/>
    <w:p w:rsidR="00B62349" w:rsidRDefault="00B62349"/>
    <w:p w:rsidR="00B62349" w:rsidRDefault="00B62349"/>
    <w:p w:rsidR="00B62349" w:rsidRDefault="00B62349"/>
    <w:p w:rsidR="00B62349" w:rsidRDefault="00B62349"/>
    <w:p w:rsidR="00B62349" w:rsidRDefault="00B62349" w:rsidP="00B62349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323C9F0B" wp14:editId="5AAE478E">
            <wp:simplePos x="0" y="0"/>
            <wp:positionH relativeFrom="column">
              <wp:posOffset>-10160</wp:posOffset>
            </wp:positionH>
            <wp:positionV relativeFrom="paragraph">
              <wp:posOffset>43180</wp:posOffset>
            </wp:positionV>
            <wp:extent cx="1869440" cy="1874520"/>
            <wp:effectExtent l="0" t="0" r="0" b="0"/>
            <wp:wrapNone/>
            <wp:docPr id="8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349" w:rsidRDefault="00B62349" w:rsidP="00B6234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BF544" wp14:editId="5EFD1402">
                <wp:simplePos x="0" y="0"/>
                <wp:positionH relativeFrom="column">
                  <wp:posOffset>2357120</wp:posOffset>
                </wp:positionH>
                <wp:positionV relativeFrom="paragraph">
                  <wp:posOffset>55245</wp:posOffset>
                </wp:positionV>
                <wp:extent cx="3982720" cy="181356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720" cy="1813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4D4A08" w:rsidRDefault="00431895" w:rsidP="00B62349">
                            <w:pPr>
                              <w:spacing w:after="0"/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D4A08">
                              <w:rPr>
                                <w:b/>
                                <w:sz w:val="96"/>
                                <w:szCs w:val="96"/>
                              </w:rPr>
                              <w:t>CALENDÁRIO</w:t>
                            </w:r>
                          </w:p>
                          <w:p w:rsidR="00431895" w:rsidRDefault="00431895" w:rsidP="00B62349">
                            <w:pPr>
                              <w:spacing w:after="0"/>
                              <w:ind w:left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D4A0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PEDAGÓGICO </w:t>
                            </w:r>
                          </w:p>
                          <w:p w:rsidR="00431895" w:rsidRPr="004D4A08" w:rsidRDefault="00431895" w:rsidP="00B62349">
                            <w:pPr>
                              <w:spacing w:after="0"/>
                              <w:ind w:left="708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4D4A0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 EVENTOS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margin-left:185.6pt;margin-top:4.35pt;width:313.6pt;height:1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" fillcolor="white [3201]" stroked="f" strokeweight=".5pt">
                <v:textbox>
                  <w:txbxContent>
                    <w:p w:rsidR="00431895" w:rsidRPr="004D4A08" w:rsidRDefault="00431895" w:rsidP="00B62349">
                      <w:pPr>
                        <w:spacing w:after="0"/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4D4A08">
                        <w:rPr>
                          <w:b/>
                          <w:sz w:val="96"/>
                          <w:szCs w:val="96"/>
                        </w:rPr>
                        <w:t>CALENDÁRIO</w:t>
                      </w:r>
                    </w:p>
                    <w:p w:rsidR="00431895" w:rsidRDefault="00431895" w:rsidP="00B62349">
                      <w:pPr>
                        <w:spacing w:after="0"/>
                        <w:ind w:left="708"/>
                        <w:rPr>
                          <w:b/>
                          <w:sz w:val="40"/>
                          <w:szCs w:val="40"/>
                        </w:rPr>
                      </w:pPr>
                      <w:r w:rsidRPr="004D4A08">
                        <w:rPr>
                          <w:b/>
                          <w:sz w:val="40"/>
                          <w:szCs w:val="40"/>
                        </w:rPr>
                        <w:t xml:space="preserve">PEDAGÓGICO </w:t>
                      </w:r>
                    </w:p>
                    <w:p w:rsidR="00431895" w:rsidRPr="004D4A08" w:rsidRDefault="00431895" w:rsidP="00B62349">
                      <w:pPr>
                        <w:spacing w:after="0"/>
                        <w:ind w:left="708"/>
                        <w:rPr>
                          <w:b/>
                          <w:sz w:val="96"/>
                          <w:szCs w:val="96"/>
                        </w:rPr>
                      </w:pPr>
                      <w:r w:rsidRPr="004D4A08">
                        <w:rPr>
                          <w:b/>
                          <w:sz w:val="40"/>
                          <w:szCs w:val="40"/>
                        </w:rPr>
                        <w:t xml:space="preserve">E EVENTOS </w:t>
                      </w:r>
                    </w:p>
                  </w:txbxContent>
                </v:textbox>
              </v:shape>
            </w:pict>
          </mc:Fallback>
        </mc:AlternateContent>
      </w:r>
    </w:p>
    <w:p w:rsidR="00B62349" w:rsidRDefault="00B62349" w:rsidP="00B62349"/>
    <w:p w:rsidR="00B62349" w:rsidRDefault="00B62349" w:rsidP="00B6234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5768E" wp14:editId="3CD1F9A8">
                <wp:simplePos x="0" y="0"/>
                <wp:positionH relativeFrom="column">
                  <wp:posOffset>4693920</wp:posOffset>
                </wp:positionH>
                <wp:positionV relativeFrom="paragraph">
                  <wp:posOffset>186690</wp:posOffset>
                </wp:positionV>
                <wp:extent cx="1468120" cy="792480"/>
                <wp:effectExtent l="0" t="0" r="0" b="762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2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4D4A08" w:rsidRDefault="00431895" w:rsidP="00B62349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30" type="#_x0000_t202" style="position:absolute;margin-left:369.6pt;margin-top:14.7pt;width:115.6pt;height:6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aMkQIAAJcFAAAOAAAAZHJzL2Uyb0RvYy54bWysVE1PGzEQvVfqf7B8L5ukIY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" fillcolor="white [3201]" stroked="f" strokeweight=".5pt">
                <v:textbox>
                  <w:txbxContent>
                    <w:p w:rsidR="00431895" w:rsidRPr="004D4A08" w:rsidRDefault="00431895" w:rsidP="00B62349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B62349" w:rsidRDefault="00B62349" w:rsidP="00B62349"/>
    <w:p w:rsidR="00B62349" w:rsidRDefault="00B62349" w:rsidP="00B62349"/>
    <w:p w:rsidR="00B62349" w:rsidRDefault="00B62349" w:rsidP="00B62349"/>
    <w:p w:rsidR="00B62349" w:rsidRPr="00E81C46" w:rsidRDefault="00B62349" w:rsidP="00B62349">
      <w:pPr>
        <w:ind w:left="708"/>
        <w:rPr>
          <w:b/>
          <w:sz w:val="44"/>
          <w:szCs w:val="44"/>
        </w:rPr>
      </w:pPr>
      <w:r>
        <w:rPr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63743A" wp14:editId="286EB8E0">
                <wp:simplePos x="0" y="0"/>
                <wp:positionH relativeFrom="column">
                  <wp:posOffset>3657600</wp:posOffset>
                </wp:positionH>
                <wp:positionV relativeFrom="paragraph">
                  <wp:posOffset>511810</wp:posOffset>
                </wp:positionV>
                <wp:extent cx="3190240" cy="6654800"/>
                <wp:effectExtent l="0" t="0" r="10160" b="1270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665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95" w:rsidRPr="0028303D" w:rsidRDefault="00375753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AGOSTO</w:t>
                            </w:r>
                          </w:p>
                          <w:p w:rsidR="00431895" w:rsidRP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75753">
                              <w:rPr>
                                <w:sz w:val="16"/>
                                <w:szCs w:val="16"/>
                              </w:rPr>
                              <w:t>01 – Recesso Escolar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75753">
                              <w:rPr>
                                <w:sz w:val="16"/>
                                <w:szCs w:val="16"/>
                              </w:rPr>
                              <w:t>04 – Início</w:t>
                            </w:r>
                            <w:proofErr w:type="gramEnd"/>
                            <w:r w:rsidRPr="00375753">
                              <w:rPr>
                                <w:sz w:val="16"/>
                                <w:szCs w:val="16"/>
                              </w:rPr>
                              <w:t xml:space="preserve"> das aulas (2º Semestre Letivo)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08 – Comemoração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 dos Pais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11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21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REC II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19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P5 e 2ª chamada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25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29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P5</w:t>
                            </w:r>
                          </w:p>
                          <w:p w:rsidR="00375753" w:rsidRP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1895" w:rsidRDefault="00375753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SETEMBRO</w:t>
                            </w:r>
                          </w:p>
                          <w:p w:rsidR="00431895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e 02 – 2ª Chamada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09 e 10 – III Simulado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16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P6 e 2ª chamada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22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26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P6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29 e 30 - 2ª Chamada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29 – Início do Caderno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31895" w:rsidRDefault="00375753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OUTUBRO</w:t>
                            </w:r>
                          </w:p>
                          <w:p w:rsidR="00431895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– III Conselho de Classe</w:t>
                            </w:r>
                          </w:p>
                          <w:p w:rsidR="005B2E40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02 – Divulgação do Boletim </w:t>
                            </w:r>
                            <w:proofErr w:type="gramStart"/>
                            <w:r w:rsidR="005B2E40"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gramEnd"/>
                            <w:r w:rsidR="005B2E40">
                              <w:rPr>
                                <w:sz w:val="16"/>
                                <w:szCs w:val="16"/>
                              </w:rPr>
                              <w:t>Resultados do 3º Bimestre)</w:t>
                            </w:r>
                          </w:p>
                          <w:p w:rsidR="00375753" w:rsidRDefault="005B2E40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375753">
                              <w:rPr>
                                <w:sz w:val="16"/>
                                <w:szCs w:val="16"/>
                              </w:rPr>
                              <w:t xml:space="preserve">6 a </w:t>
                            </w:r>
                            <w:proofErr w:type="gramStart"/>
                            <w:r w:rsidR="00375753">
                              <w:rPr>
                                <w:sz w:val="16"/>
                                <w:szCs w:val="16"/>
                              </w:rPr>
                              <w:t>17 – Período</w:t>
                            </w:r>
                            <w:proofErr w:type="gramEnd"/>
                            <w:r w:rsidR="00375753">
                              <w:rPr>
                                <w:sz w:val="16"/>
                                <w:szCs w:val="16"/>
                              </w:rPr>
                              <w:t xml:space="preserve"> de REC III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06 e 07 – Olimpíada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Matemática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C51E0" w:rsidRDefault="005B2E40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08 – Gincana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(Educação Física)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10 – Comemoração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 Dia da Criança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21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P7 e 2ª Chamada</w:t>
                            </w:r>
                          </w:p>
                          <w:p w:rsidR="003E0D2F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24 – Projeto Pedagógico (Dis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>ciplinas: História,</w:t>
                            </w:r>
                            <w:r w:rsidR="003E0D2F">
                              <w:rPr>
                                <w:sz w:val="16"/>
                                <w:szCs w:val="16"/>
                              </w:rPr>
                              <w:t xml:space="preserve"> Geografia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 xml:space="preserve"> e Artes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27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31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P7</w:t>
                            </w:r>
                          </w:p>
                          <w:p w:rsidR="00375753" w:rsidRDefault="00375753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1895" w:rsidRPr="001B5ADB" w:rsidRDefault="00375753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NOVEMBRO</w:t>
                            </w:r>
                          </w:p>
                          <w:p w:rsidR="00375753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03 e 04 – 2ª Chamada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 e 11 – IV Simulado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20 – Feriado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(Consciência Negra)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21 – Recesso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Escolar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25 – Feira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Literária (Port</w:t>
                            </w:r>
                            <w:r w:rsidR="005B2E40">
                              <w:rPr>
                                <w:sz w:val="16"/>
                                <w:szCs w:val="16"/>
                              </w:rPr>
                              <w:t>uguês, Inglês, Espanhol e Artes)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18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P8 e 2ª Chamada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26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28 – Período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P8</w:t>
                            </w:r>
                          </w:p>
                          <w:p w:rsidR="003E0D2F" w:rsidRPr="00375753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1895" w:rsidRDefault="003E0D2F" w:rsidP="00B6234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DEZEMBRO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01 e 02 – P8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03 e 04 – 2ª Chamada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05 – IV Conselho de Classe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08 – Resultados Parciais (Boletim 4º Bimestre)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08 – Prazo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para envio da Prova Final</w:t>
                            </w:r>
                          </w:p>
                          <w:p w:rsidR="003E0D2F" w:rsidRDefault="005B2E40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 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="003E0D2F">
                              <w:rPr>
                                <w:sz w:val="16"/>
                                <w:szCs w:val="16"/>
                              </w:rPr>
                              <w:t xml:space="preserve"> – Período</w:t>
                            </w:r>
                            <w:proofErr w:type="gramEnd"/>
                            <w:r w:rsidR="003E0D2F">
                              <w:rPr>
                                <w:sz w:val="16"/>
                                <w:szCs w:val="16"/>
                              </w:rPr>
                              <w:t xml:space="preserve"> de Provas Finais</w:t>
                            </w:r>
                          </w:p>
                          <w:p w:rsid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16 – Resultados Finais</w:t>
                            </w:r>
                          </w:p>
                          <w:p w:rsidR="003E0D2F" w:rsidRPr="003E0D2F" w:rsidRDefault="003E0D2F" w:rsidP="00B62349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18 – Formatura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5º 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1" type="#_x0000_t202" style="position:absolute;left:0;text-align:left;margin-left:4in;margin-top:40.3pt;width:251.2pt;height:5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" fillcolor="white [3201]" strokecolor="black [3200]" strokeweight="2pt">
                <v:textbox>
                  <w:txbxContent>
                    <w:p w:rsidR="00431895" w:rsidRPr="0028303D" w:rsidRDefault="00375753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AGOSTO</w:t>
                      </w:r>
                    </w:p>
                    <w:p w:rsidR="00431895" w:rsidRP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75753">
                        <w:rPr>
                          <w:sz w:val="16"/>
                          <w:szCs w:val="16"/>
                        </w:rPr>
                        <w:t>01 – Recesso Escolar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375753">
                        <w:rPr>
                          <w:sz w:val="16"/>
                          <w:szCs w:val="16"/>
                        </w:rPr>
                        <w:t>04 – Início</w:t>
                      </w:r>
                      <w:proofErr w:type="gramEnd"/>
                      <w:r w:rsidRPr="00375753">
                        <w:rPr>
                          <w:sz w:val="16"/>
                          <w:szCs w:val="16"/>
                        </w:rPr>
                        <w:t xml:space="preserve"> das aulas (2º Semestre Letivo)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08 – Comemoração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Dia dos Pais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11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21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REC II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19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P5 e 2ª chamada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25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29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P5</w:t>
                      </w:r>
                    </w:p>
                    <w:p w:rsidR="00375753" w:rsidRP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31895" w:rsidRDefault="00375753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SETEMBRO</w:t>
                      </w:r>
                    </w:p>
                    <w:p w:rsidR="00431895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 e 02 – 2ª Chamada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09 e 10 – III Simulado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16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P6 e 2ª chamada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22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26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P6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29 e 30 - 2ª Chamada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29 – Início do Caderno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4</w:t>
                      </w:r>
                      <w:proofErr w:type="gramEnd"/>
                    </w:p>
                    <w:p w:rsidR="00375753" w:rsidRDefault="00375753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31895" w:rsidRDefault="00375753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OUTUBRO</w:t>
                      </w:r>
                    </w:p>
                    <w:p w:rsidR="00431895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 – III Conselho de Classe</w:t>
                      </w:r>
                    </w:p>
                    <w:p w:rsidR="005B2E40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02 – Divulgação do Boletim </w:t>
                      </w:r>
                      <w:proofErr w:type="gramStart"/>
                      <w:r w:rsidR="005B2E40">
                        <w:rPr>
                          <w:sz w:val="16"/>
                          <w:szCs w:val="16"/>
                        </w:rPr>
                        <w:t xml:space="preserve">( </w:t>
                      </w:r>
                      <w:proofErr w:type="gramEnd"/>
                      <w:r w:rsidR="005B2E40">
                        <w:rPr>
                          <w:sz w:val="16"/>
                          <w:szCs w:val="16"/>
                        </w:rPr>
                        <w:t>Resultados do 3º Bimestre)</w:t>
                      </w:r>
                    </w:p>
                    <w:p w:rsidR="00375753" w:rsidRDefault="005B2E40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</w:t>
                      </w:r>
                      <w:r w:rsidR="00375753">
                        <w:rPr>
                          <w:sz w:val="16"/>
                          <w:szCs w:val="16"/>
                        </w:rPr>
                        <w:t xml:space="preserve">6 a </w:t>
                      </w:r>
                      <w:proofErr w:type="gramStart"/>
                      <w:r w:rsidR="00375753">
                        <w:rPr>
                          <w:sz w:val="16"/>
                          <w:szCs w:val="16"/>
                        </w:rPr>
                        <w:t>17 – Período</w:t>
                      </w:r>
                      <w:proofErr w:type="gramEnd"/>
                      <w:r w:rsidR="00375753">
                        <w:rPr>
                          <w:sz w:val="16"/>
                          <w:szCs w:val="16"/>
                        </w:rPr>
                        <w:t xml:space="preserve"> de REC III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06 e 07 – Olimpíada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Matemática</w:t>
                      </w:r>
                      <w:r w:rsidR="005B2E4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C51E0" w:rsidRDefault="005B2E40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08 – Gincana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(Educação Física)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10 – Comemoração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do Dia da Criança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21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P7 e 2ª Chamada</w:t>
                      </w:r>
                    </w:p>
                    <w:p w:rsidR="003E0D2F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24 – Projeto Pedagógico (Dis</w:t>
                      </w:r>
                      <w:r w:rsidR="005B2E40">
                        <w:rPr>
                          <w:sz w:val="16"/>
                          <w:szCs w:val="16"/>
                        </w:rPr>
                        <w:t>ciplinas: História,</w:t>
                      </w:r>
                      <w:r w:rsidR="003E0D2F">
                        <w:rPr>
                          <w:sz w:val="16"/>
                          <w:szCs w:val="16"/>
                        </w:rPr>
                        <w:t xml:space="preserve"> Geografia</w:t>
                      </w:r>
                      <w:r w:rsidR="005B2E40">
                        <w:rPr>
                          <w:sz w:val="16"/>
                          <w:szCs w:val="16"/>
                        </w:rPr>
                        <w:t xml:space="preserve"> e Artes</w:t>
                      </w:r>
                      <w:bookmarkStart w:id="1" w:name="_GoBack"/>
                      <w:bookmarkEnd w:id="1"/>
                      <w:proofErr w:type="gramStart"/>
                      <w:r>
                        <w:rPr>
                          <w:sz w:val="16"/>
                          <w:szCs w:val="16"/>
                        </w:rPr>
                        <w:t>)</w:t>
                      </w:r>
                      <w:proofErr w:type="gramEnd"/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27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31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P7</w:t>
                      </w:r>
                    </w:p>
                    <w:p w:rsidR="00375753" w:rsidRDefault="00375753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31895" w:rsidRPr="001B5ADB" w:rsidRDefault="00375753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NOVEMBRO</w:t>
                      </w:r>
                    </w:p>
                    <w:p w:rsidR="00375753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 e 04 – 2ª Chamada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 e 11 – IV Simulado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20 – Feriado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(Consciência Negra)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21 – Recesso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Escolar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25 – Feira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Literária (Port</w:t>
                      </w:r>
                      <w:r w:rsidR="005B2E40">
                        <w:rPr>
                          <w:sz w:val="16"/>
                          <w:szCs w:val="16"/>
                        </w:rPr>
                        <w:t>uguês, Inglês, Espanhol e Artes)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18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P8 e 2ª Chamada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26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28 – Período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de P8</w:t>
                      </w:r>
                    </w:p>
                    <w:p w:rsidR="003E0D2F" w:rsidRPr="00375753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431895" w:rsidRDefault="003E0D2F" w:rsidP="00B6234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DEZEMBRO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01 e 02 – P8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 e 04 – 2ª Chamada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05 – IV Conselho de Classe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08 – Resultados Parciais (Boletim 4º Bimestre)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08 – Prazo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para envio da Prova Final</w:t>
                      </w:r>
                    </w:p>
                    <w:p w:rsidR="003E0D2F" w:rsidRDefault="005B2E40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 a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15</w:t>
                      </w:r>
                      <w:r w:rsidR="003E0D2F">
                        <w:rPr>
                          <w:sz w:val="16"/>
                          <w:szCs w:val="16"/>
                        </w:rPr>
                        <w:t xml:space="preserve"> – Período</w:t>
                      </w:r>
                      <w:proofErr w:type="gramEnd"/>
                      <w:r w:rsidR="003E0D2F">
                        <w:rPr>
                          <w:sz w:val="16"/>
                          <w:szCs w:val="16"/>
                        </w:rPr>
                        <w:t xml:space="preserve"> de Provas Finais</w:t>
                      </w:r>
                    </w:p>
                    <w:p w:rsid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16 – Resultados Finais</w:t>
                      </w:r>
                    </w:p>
                    <w:p w:rsidR="003E0D2F" w:rsidRPr="003E0D2F" w:rsidRDefault="003E0D2F" w:rsidP="00B62349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18 – Formatura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5º 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44"/>
          <w:szCs w:val="44"/>
        </w:rPr>
        <w:t>2</w:t>
      </w:r>
      <w:r w:rsidRPr="00E81C46">
        <w:rPr>
          <w:b/>
          <w:sz w:val="44"/>
          <w:szCs w:val="44"/>
        </w:rPr>
        <w:t>º SEMESTRE</w:t>
      </w:r>
      <w:r>
        <w:rPr>
          <w:b/>
          <w:sz w:val="44"/>
          <w:szCs w:val="44"/>
        </w:rPr>
        <w:t xml:space="preserve"> – ENSINO FUNDAMENTAL I</w:t>
      </w: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B62349" w:rsidRPr="002147D4" w:rsidTr="004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AGOSTO</w:t>
            </w:r>
          </w:p>
        </w:tc>
      </w:tr>
      <w:tr w:rsidR="00B62349" w:rsidRPr="002147D4" w:rsidTr="004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3</w:t>
            </w:r>
            <w:proofErr w:type="gramEnd"/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10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17</w:t>
            </w: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24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431895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31</w:t>
            </w:r>
          </w:p>
        </w:tc>
      </w:tr>
    </w:tbl>
    <w:tbl>
      <w:tblPr>
        <w:tblStyle w:val="ListaClara"/>
        <w:tblpPr w:leftFromText="141" w:rightFromText="141" w:vertAnchor="text" w:horzAnchor="page" w:tblpX="3469" w:tblpY="-1769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B62349" w:rsidRPr="002147D4" w:rsidTr="004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B62349" w:rsidRPr="002147D4" w:rsidRDefault="000521AC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SETEMBRO</w:t>
            </w:r>
          </w:p>
        </w:tc>
      </w:tr>
      <w:tr w:rsidR="00B62349" w:rsidRPr="002147D4" w:rsidTr="004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7</w:t>
            </w:r>
            <w:proofErr w:type="gramEnd"/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14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21</w:t>
            </w: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28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margin" w:tblpY="391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B62349" w:rsidRPr="002147D4" w:rsidTr="004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B62349" w:rsidRPr="002147D4" w:rsidRDefault="000521AC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OUTUBRO</w:t>
            </w:r>
          </w:p>
        </w:tc>
      </w:tr>
      <w:tr w:rsidR="00B62349" w:rsidRPr="002147D4" w:rsidTr="004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5</w:t>
            </w:r>
            <w:proofErr w:type="gramEnd"/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12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19</w:t>
            </w: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26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tbl>
      <w:tblPr>
        <w:tblStyle w:val="ListaClara"/>
        <w:tblpPr w:leftFromText="141" w:rightFromText="141" w:vertAnchor="text" w:horzAnchor="page" w:tblpX="3437" w:tblpY="422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B62349" w:rsidRPr="002147D4" w:rsidTr="004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B62349" w:rsidRPr="002147D4" w:rsidRDefault="000521AC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NOVEMBRO</w:t>
            </w:r>
          </w:p>
        </w:tc>
      </w:tr>
      <w:tr w:rsidR="00B62349" w:rsidRPr="002147D4" w:rsidTr="004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2</w:t>
            </w:r>
            <w:proofErr w:type="gramEnd"/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7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9</w:t>
            </w:r>
            <w:proofErr w:type="gramEnd"/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16</w:t>
            </w: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23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:rsidR="00B62349" w:rsidRDefault="00B62349" w:rsidP="00B62349"/>
    <w:p w:rsidR="00B62349" w:rsidRDefault="00B62349" w:rsidP="00B62349"/>
    <w:p w:rsidR="00B62349" w:rsidRDefault="00B62349" w:rsidP="00B62349"/>
    <w:p w:rsidR="00B62349" w:rsidRDefault="00B62349" w:rsidP="00B62349"/>
    <w:p w:rsidR="00B62349" w:rsidRDefault="00B62349" w:rsidP="00B62349"/>
    <w:tbl>
      <w:tblPr>
        <w:tblStyle w:val="ListaClara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</w:tblGrid>
      <w:tr w:rsidR="00B62349" w:rsidRPr="002147D4" w:rsidTr="004318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6" w:type="dxa"/>
            <w:gridSpan w:val="7"/>
            <w:tcBorders>
              <w:bottom w:val="single" w:sz="8" w:space="0" w:color="000000" w:themeColor="text1"/>
            </w:tcBorders>
            <w:vAlign w:val="center"/>
          </w:tcPr>
          <w:p w:rsidR="00B62349" w:rsidRPr="002147D4" w:rsidRDefault="000521AC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DEZEMBRO</w:t>
            </w:r>
          </w:p>
        </w:tc>
      </w:tr>
      <w:tr w:rsidR="00B62349" w:rsidRPr="002147D4" w:rsidTr="00431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2147D4">
              <w:rPr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T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Q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S</w:t>
            </w:r>
          </w:p>
        </w:tc>
        <w:tc>
          <w:tcPr>
            <w:tcW w:w="35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2349" w:rsidRPr="002147D4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147D4">
              <w:rPr>
                <w:b/>
                <w:sz w:val="14"/>
                <w:szCs w:val="14"/>
              </w:rPr>
              <w:t>D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bookmarkStart w:id="0" w:name="_GoBack" w:colFirst="0" w:colLast="6"/>
            <w:proofErr w:type="gramStart"/>
            <w:r>
              <w:rPr>
                <w:b w:val="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3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4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5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6</w:t>
            </w:r>
            <w:proofErr w:type="gramEnd"/>
          </w:p>
        </w:tc>
        <w:tc>
          <w:tcPr>
            <w:tcW w:w="35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8514A5">
              <w:rPr>
                <w:b/>
                <w:sz w:val="14"/>
                <w:szCs w:val="14"/>
              </w:rPr>
              <w:t>7</w:t>
            </w:r>
            <w:proofErr w:type="gramEnd"/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proofErr w:type="gramStart"/>
            <w:r>
              <w:rPr>
                <w:b w:val="0"/>
                <w:sz w:val="14"/>
                <w:szCs w:val="14"/>
              </w:rPr>
              <w:t>8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9</w:t>
            </w:r>
            <w:proofErr w:type="gramEnd"/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14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21</w:t>
            </w: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22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28</w:t>
            </w:r>
          </w:p>
        </w:tc>
      </w:tr>
      <w:tr w:rsidR="00B62349" w:rsidRPr="002147D4" w:rsidTr="008514A5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29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8514A5" w:rsidRDefault="000521AC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8514A5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Pr="002147D4" w:rsidRDefault="00B62349" w:rsidP="004318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B62349" w:rsidRPr="002147D4" w:rsidTr="0085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2349" w:rsidRDefault="00B62349" w:rsidP="004318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bookmarkEnd w:id="0"/>
    </w:tbl>
    <w:p w:rsidR="00B62349" w:rsidRDefault="00B62349" w:rsidP="00B62349"/>
    <w:p w:rsidR="00B62349" w:rsidRDefault="00B62349" w:rsidP="00B62349"/>
    <w:p w:rsidR="00B62349" w:rsidRDefault="00B62349" w:rsidP="00B62349"/>
    <w:p w:rsidR="00B62349" w:rsidRDefault="00B62349" w:rsidP="00B62349"/>
    <w:p w:rsidR="00B62349" w:rsidRDefault="00B62349" w:rsidP="00B62349"/>
    <w:p w:rsidR="00B62349" w:rsidRDefault="00B62349" w:rsidP="00B62349"/>
    <w:p w:rsidR="00B62349" w:rsidRDefault="00AC51E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2080260</wp:posOffset>
                </wp:positionV>
                <wp:extent cx="2829560" cy="238760"/>
                <wp:effectExtent l="0" t="0" r="27940" b="279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56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1E0" w:rsidRPr="00AC51E0" w:rsidRDefault="00AC51E0" w:rsidP="00AC51E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C51E0">
                              <w:rPr>
                                <w:b/>
                                <w:sz w:val="16"/>
                                <w:szCs w:val="16"/>
                              </w:rPr>
                              <w:t>ATENÇÃO! Este Calendário poderá sofrer alterações.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2" type="#_x0000_t202" style="position:absolute;margin-left:110.4pt;margin-top:163.8pt;width:222.8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" fillcolor="white [3201]" strokeweight=".5pt">
                <v:textbox>
                  <w:txbxContent>
                    <w:p w:rsidR="00AC51E0" w:rsidRPr="00AC51E0" w:rsidRDefault="00AC51E0" w:rsidP="00AC51E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AC51E0">
                        <w:rPr>
                          <w:b/>
                          <w:sz w:val="16"/>
                          <w:szCs w:val="16"/>
                        </w:rPr>
                        <w:t>ATENÇÃO! Este Calendário poderá sofrer alterações.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2349" w:rsidSect="004D4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EBB"/>
    <w:multiLevelType w:val="hybridMultilevel"/>
    <w:tmpl w:val="10C0F612"/>
    <w:lvl w:ilvl="0" w:tplc="0660C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08"/>
    <w:rsid w:val="000521AC"/>
    <w:rsid w:val="001B5ADB"/>
    <w:rsid w:val="001E7277"/>
    <w:rsid w:val="00211760"/>
    <w:rsid w:val="002147D4"/>
    <w:rsid w:val="0028303D"/>
    <w:rsid w:val="00375753"/>
    <w:rsid w:val="003E0D2F"/>
    <w:rsid w:val="00431895"/>
    <w:rsid w:val="00481C76"/>
    <w:rsid w:val="004D4A08"/>
    <w:rsid w:val="00550A9D"/>
    <w:rsid w:val="005B2E40"/>
    <w:rsid w:val="00616137"/>
    <w:rsid w:val="008514A5"/>
    <w:rsid w:val="00935B51"/>
    <w:rsid w:val="00AC51E0"/>
    <w:rsid w:val="00B23068"/>
    <w:rsid w:val="00B62349"/>
    <w:rsid w:val="00C46323"/>
    <w:rsid w:val="00E8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E81C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21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A0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8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E81C4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21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ADM-2</dc:creator>
  <cp:lastModifiedBy>ADM-2</cp:lastModifiedBy>
  <cp:revision>5</cp:revision>
  <cp:lastPrinted>2025-01-31T18:08:00Z</cp:lastPrinted>
  <dcterms:created xsi:type="dcterms:W3CDTF">2025-01-31T16:55:00Z</dcterms:created>
  <dcterms:modified xsi:type="dcterms:W3CDTF">2025-01-31T19:32:00Z</dcterms:modified>
</cp:coreProperties>
</file>